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15884" w14:textId="5B07D219" w:rsidR="000E6577" w:rsidRDefault="00065576" w:rsidP="00065576">
      <w:pPr>
        <w:pStyle w:val="a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507E8D3" wp14:editId="41F4D779">
            <wp:simplePos x="0" y="0"/>
            <wp:positionH relativeFrom="column">
              <wp:posOffset>714375</wp:posOffset>
            </wp:positionH>
            <wp:positionV relativeFrom="paragraph">
              <wp:posOffset>-19685</wp:posOffset>
            </wp:positionV>
            <wp:extent cx="3886835" cy="1436370"/>
            <wp:effectExtent l="0" t="0" r="0" b="11430"/>
            <wp:wrapTopAndBottom/>
            <wp:docPr id="2" name="図 2" descr="Macintosh HD:Users:kenji:Library:Containers:com.apple.mail:Data:Library:Mail Downloads:4737DC1C-E54E-4E2C-9864-4B6022810F1E:YoungGlia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enji:Library:Containers:com.apple.mail:Data:Library:Mail Downloads:4737DC1C-E54E-4E2C-9864-4B6022810F1E:YoungGlia-Logo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83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22C">
        <w:rPr>
          <w:rFonts w:hint="eastAsia"/>
        </w:rPr>
        <w:t>Application F</w:t>
      </w:r>
      <w:r w:rsidR="000E6577">
        <w:rPr>
          <w:rFonts w:hint="eastAsia"/>
        </w:rPr>
        <w:t>orm</w:t>
      </w:r>
      <w:r w:rsidR="001F504A">
        <w:rPr>
          <w:rFonts w:hint="eastAsia"/>
        </w:rPr>
        <w:t xml:space="preserve"> (FY2015/2016)</w:t>
      </w:r>
    </w:p>
    <w:p w14:paraId="7CDD802A" w14:textId="77777777" w:rsidR="000E6577" w:rsidRPr="000E6577" w:rsidRDefault="000E6577" w:rsidP="00065576"/>
    <w:p w14:paraId="588ABEA5" w14:textId="77777777" w:rsidR="000E6577" w:rsidRDefault="00805731" w:rsidP="00065576">
      <w:pPr>
        <w:pStyle w:val="1"/>
      </w:pPr>
      <w:r>
        <w:rPr>
          <w:rFonts w:hint="eastAsia"/>
        </w:rPr>
        <w:t>Title</w:t>
      </w:r>
    </w:p>
    <w:p w14:paraId="5DC0B5A7" w14:textId="77777777" w:rsidR="00805731" w:rsidRDefault="00805731" w:rsidP="00065576"/>
    <w:p w14:paraId="129D5B21" w14:textId="77777777" w:rsidR="00065576" w:rsidRDefault="00065576" w:rsidP="00065576"/>
    <w:p w14:paraId="4505AF38" w14:textId="77777777" w:rsidR="00805731" w:rsidRDefault="00805731" w:rsidP="00065576">
      <w:pPr>
        <w:pStyle w:val="1"/>
      </w:pPr>
      <w:r>
        <w:rPr>
          <w:rFonts w:hint="eastAsia"/>
        </w:rPr>
        <w:t>Applicant1 name and laboratory</w:t>
      </w:r>
      <w:r w:rsidR="00687F79">
        <w:rPr>
          <w:rFonts w:hint="eastAsia"/>
        </w:rPr>
        <w:t xml:space="preserve"> (PI</w:t>
      </w:r>
      <w:r w:rsidR="00687F79">
        <w:t>’</w:t>
      </w:r>
      <w:r w:rsidR="00687F79">
        <w:rPr>
          <w:rFonts w:hint="eastAsia"/>
        </w:rPr>
        <w:t>s name)</w:t>
      </w:r>
      <w:r w:rsidR="003E2CC4">
        <w:rPr>
          <w:rFonts w:hint="eastAsia"/>
        </w:rPr>
        <w:t xml:space="preserve"> - Japan</w:t>
      </w:r>
    </w:p>
    <w:p w14:paraId="061FD23C" w14:textId="77777777" w:rsidR="00687F79" w:rsidRDefault="00687F79" w:rsidP="00065576"/>
    <w:p w14:paraId="40152F92" w14:textId="77777777" w:rsidR="00065576" w:rsidRPr="003E2CC4" w:rsidRDefault="00065576" w:rsidP="00065576"/>
    <w:p w14:paraId="0DD107F0" w14:textId="77777777" w:rsidR="00805731" w:rsidRDefault="00805731" w:rsidP="00065576">
      <w:pPr>
        <w:pStyle w:val="1"/>
      </w:pPr>
      <w:r>
        <w:rPr>
          <w:rFonts w:hint="eastAsia"/>
        </w:rPr>
        <w:t>Applicant2 name and laboratory</w:t>
      </w:r>
      <w:r w:rsidR="003E2CC4">
        <w:rPr>
          <w:rFonts w:hint="eastAsia"/>
        </w:rPr>
        <w:t xml:space="preserve"> </w:t>
      </w:r>
      <w:r w:rsidR="0092013B">
        <w:rPr>
          <w:rFonts w:hint="eastAsia"/>
        </w:rPr>
        <w:t>(PI</w:t>
      </w:r>
      <w:r w:rsidR="0092013B">
        <w:t>’</w:t>
      </w:r>
      <w:r w:rsidR="0092013B">
        <w:rPr>
          <w:rFonts w:hint="eastAsia"/>
        </w:rPr>
        <w:t xml:space="preserve">s name) </w:t>
      </w:r>
      <w:r w:rsidR="003E2CC4">
        <w:rPr>
          <w:rFonts w:hint="eastAsia"/>
        </w:rPr>
        <w:t>- Germany</w:t>
      </w:r>
    </w:p>
    <w:p w14:paraId="272A483F" w14:textId="77777777" w:rsidR="00687F79" w:rsidRDefault="00687F79" w:rsidP="00065576"/>
    <w:p w14:paraId="07CECCE8" w14:textId="77777777" w:rsidR="00065576" w:rsidRPr="0092013B" w:rsidRDefault="00065576" w:rsidP="00065576"/>
    <w:p w14:paraId="1C226C5C" w14:textId="77777777" w:rsidR="00805731" w:rsidRDefault="00805731" w:rsidP="00065576">
      <w:pPr>
        <w:pStyle w:val="1"/>
      </w:pPr>
      <w:r>
        <w:rPr>
          <w:rFonts w:hint="eastAsia"/>
        </w:rPr>
        <w:t>Project description (max. 200 words)</w:t>
      </w:r>
    </w:p>
    <w:p w14:paraId="6FA3C63B" w14:textId="77777777" w:rsidR="00687F79" w:rsidRDefault="00687F79" w:rsidP="00065576"/>
    <w:p w14:paraId="2397A418" w14:textId="77777777" w:rsidR="00065576" w:rsidRDefault="00065576" w:rsidP="00065576"/>
    <w:p w14:paraId="2374FA98" w14:textId="77777777" w:rsidR="00065576" w:rsidRDefault="00065576" w:rsidP="00065576"/>
    <w:p w14:paraId="7923B7DC" w14:textId="77777777" w:rsidR="00065576" w:rsidRDefault="00065576" w:rsidP="00065576"/>
    <w:p w14:paraId="6A516BA1" w14:textId="77777777" w:rsidR="00065576" w:rsidRDefault="00065576" w:rsidP="00065576"/>
    <w:p w14:paraId="509AF14E" w14:textId="77777777" w:rsidR="00065576" w:rsidRDefault="00065576" w:rsidP="00065576"/>
    <w:p w14:paraId="632813CD" w14:textId="77777777" w:rsidR="00065576" w:rsidRPr="00687F79" w:rsidRDefault="00065576" w:rsidP="00065576"/>
    <w:p w14:paraId="78F8CA34" w14:textId="77777777" w:rsidR="00805731" w:rsidRPr="00805731" w:rsidRDefault="00805731" w:rsidP="00065576">
      <w:pPr>
        <w:pStyle w:val="1"/>
      </w:pPr>
      <w:r>
        <w:rPr>
          <w:rFonts w:hint="eastAsia"/>
        </w:rPr>
        <w:t xml:space="preserve">Proposed </w:t>
      </w:r>
      <w:r w:rsidR="0006152A">
        <w:rPr>
          <w:rFonts w:hint="eastAsia"/>
        </w:rPr>
        <w:t>budget breakdown</w:t>
      </w:r>
    </w:p>
    <w:p w14:paraId="7B7227FF" w14:textId="77777777" w:rsidR="00E73489" w:rsidRDefault="00E73489" w:rsidP="00065576">
      <w:pPr>
        <w:widowControl/>
      </w:pPr>
    </w:p>
    <w:p w14:paraId="138C90D8" w14:textId="77777777" w:rsidR="00065576" w:rsidRDefault="00065576" w:rsidP="00065576">
      <w:pPr>
        <w:widowControl/>
      </w:pPr>
    </w:p>
    <w:sectPr w:rsidR="000655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2359F" w14:textId="77777777" w:rsidR="00584AE8" w:rsidRDefault="00584AE8" w:rsidP="000E6577">
      <w:r>
        <w:separator/>
      </w:r>
    </w:p>
  </w:endnote>
  <w:endnote w:type="continuationSeparator" w:id="0">
    <w:p w14:paraId="38D1CD98" w14:textId="77777777" w:rsidR="00584AE8" w:rsidRDefault="00584AE8" w:rsidP="000E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B3A87" w14:textId="77777777" w:rsidR="00584AE8" w:rsidRDefault="00584AE8" w:rsidP="000E6577">
      <w:r>
        <w:separator/>
      </w:r>
    </w:p>
  </w:footnote>
  <w:footnote w:type="continuationSeparator" w:id="0">
    <w:p w14:paraId="4F23ADAA" w14:textId="77777777" w:rsidR="00584AE8" w:rsidRDefault="00584AE8" w:rsidP="000E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43C12"/>
    <w:multiLevelType w:val="hybridMultilevel"/>
    <w:tmpl w:val="8534A062"/>
    <w:lvl w:ilvl="0" w:tplc="B6820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D5"/>
    <w:rsid w:val="000132BC"/>
    <w:rsid w:val="00034F7E"/>
    <w:rsid w:val="0003608B"/>
    <w:rsid w:val="00061276"/>
    <w:rsid w:val="0006152A"/>
    <w:rsid w:val="00065576"/>
    <w:rsid w:val="00094EEB"/>
    <w:rsid w:val="000B335D"/>
    <w:rsid w:val="000B5CF5"/>
    <w:rsid w:val="000E6577"/>
    <w:rsid w:val="00103860"/>
    <w:rsid w:val="00114028"/>
    <w:rsid w:val="00152E5E"/>
    <w:rsid w:val="00160369"/>
    <w:rsid w:val="00172BB1"/>
    <w:rsid w:val="001C4940"/>
    <w:rsid w:val="001D7671"/>
    <w:rsid w:val="001E16DA"/>
    <w:rsid w:val="001F0AE4"/>
    <w:rsid w:val="001F504A"/>
    <w:rsid w:val="002123D9"/>
    <w:rsid w:val="00220D64"/>
    <w:rsid w:val="00274292"/>
    <w:rsid w:val="002962F9"/>
    <w:rsid w:val="002A34FC"/>
    <w:rsid w:val="002D0C86"/>
    <w:rsid w:val="002E5FDC"/>
    <w:rsid w:val="00304C88"/>
    <w:rsid w:val="0031498C"/>
    <w:rsid w:val="00326875"/>
    <w:rsid w:val="00326F9C"/>
    <w:rsid w:val="003358D8"/>
    <w:rsid w:val="003506E4"/>
    <w:rsid w:val="00377926"/>
    <w:rsid w:val="003A1E55"/>
    <w:rsid w:val="003E2CC4"/>
    <w:rsid w:val="003F29BD"/>
    <w:rsid w:val="00442117"/>
    <w:rsid w:val="0046373D"/>
    <w:rsid w:val="004742C5"/>
    <w:rsid w:val="00490BC7"/>
    <w:rsid w:val="004A21E7"/>
    <w:rsid w:val="004C51EB"/>
    <w:rsid w:val="004D792C"/>
    <w:rsid w:val="00516833"/>
    <w:rsid w:val="00516F8B"/>
    <w:rsid w:val="00537F9D"/>
    <w:rsid w:val="005845A2"/>
    <w:rsid w:val="00584622"/>
    <w:rsid w:val="00584AE8"/>
    <w:rsid w:val="005A6237"/>
    <w:rsid w:val="00617931"/>
    <w:rsid w:val="006320C9"/>
    <w:rsid w:val="0064402A"/>
    <w:rsid w:val="00687F79"/>
    <w:rsid w:val="00692920"/>
    <w:rsid w:val="00692FF7"/>
    <w:rsid w:val="006C4EF5"/>
    <w:rsid w:val="006D0965"/>
    <w:rsid w:val="006D3EC5"/>
    <w:rsid w:val="00723BFF"/>
    <w:rsid w:val="007332ED"/>
    <w:rsid w:val="0074494C"/>
    <w:rsid w:val="0075343F"/>
    <w:rsid w:val="007576ED"/>
    <w:rsid w:val="007C16A6"/>
    <w:rsid w:val="007F73E9"/>
    <w:rsid w:val="00805731"/>
    <w:rsid w:val="0081389F"/>
    <w:rsid w:val="00822F4A"/>
    <w:rsid w:val="008457E1"/>
    <w:rsid w:val="008478E5"/>
    <w:rsid w:val="008500B3"/>
    <w:rsid w:val="00861EEF"/>
    <w:rsid w:val="008A47E6"/>
    <w:rsid w:val="008A7B27"/>
    <w:rsid w:val="008B2AAF"/>
    <w:rsid w:val="008C2D98"/>
    <w:rsid w:val="00904DF3"/>
    <w:rsid w:val="0092013B"/>
    <w:rsid w:val="009404EE"/>
    <w:rsid w:val="009A4188"/>
    <w:rsid w:val="009A430C"/>
    <w:rsid w:val="009A7B60"/>
    <w:rsid w:val="009E1398"/>
    <w:rsid w:val="009E1E0F"/>
    <w:rsid w:val="00A0084F"/>
    <w:rsid w:val="00A3033E"/>
    <w:rsid w:val="00A56DA4"/>
    <w:rsid w:val="00A82B26"/>
    <w:rsid w:val="00AD41EE"/>
    <w:rsid w:val="00AF59FC"/>
    <w:rsid w:val="00B1322C"/>
    <w:rsid w:val="00B35267"/>
    <w:rsid w:val="00C10711"/>
    <w:rsid w:val="00C10D38"/>
    <w:rsid w:val="00C56C73"/>
    <w:rsid w:val="00C66A1B"/>
    <w:rsid w:val="00C753A3"/>
    <w:rsid w:val="00CD0771"/>
    <w:rsid w:val="00D07A60"/>
    <w:rsid w:val="00D45CB2"/>
    <w:rsid w:val="00D641AF"/>
    <w:rsid w:val="00D73635"/>
    <w:rsid w:val="00D73AD5"/>
    <w:rsid w:val="00DC3294"/>
    <w:rsid w:val="00E15BF8"/>
    <w:rsid w:val="00E4133A"/>
    <w:rsid w:val="00E73489"/>
    <w:rsid w:val="00EE6E62"/>
    <w:rsid w:val="00F37421"/>
    <w:rsid w:val="00F42A99"/>
    <w:rsid w:val="00F82CA1"/>
    <w:rsid w:val="00F85270"/>
    <w:rsid w:val="00FC3A99"/>
    <w:rsid w:val="00FD0319"/>
    <w:rsid w:val="00FE604D"/>
    <w:rsid w:val="00FF519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D959F"/>
  <w15:docId w15:val="{13FAC166-8043-4BDC-BC4E-9CF4004B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0D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343F"/>
    <w:pPr>
      <w:spacing w:before="12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5343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61EEF"/>
    <w:pPr>
      <w:spacing w:afterLines="100" w:after="100"/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861EEF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20D6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326F9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E65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6577"/>
  </w:style>
  <w:style w:type="paragraph" w:styleId="aa">
    <w:name w:val="footer"/>
    <w:basedOn w:val="a"/>
    <w:link w:val="ab"/>
    <w:uiPriority w:val="99"/>
    <w:unhideWhenUsed/>
    <w:rsid w:val="000E65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6577"/>
  </w:style>
  <w:style w:type="character" w:styleId="ac">
    <w:name w:val="Hyperlink"/>
    <w:basedOn w:val="a0"/>
    <w:uiPriority w:val="99"/>
    <w:unhideWhenUsed/>
    <w:rsid w:val="000B335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3608B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608B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Young Glia関連</vt:lpstr>
      <vt:lpstr>Young Glia関連</vt:lpstr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Glia Application Form</dc:title>
  <dc:creator>グリアアセンブリ</dc:creator>
  <cp:lastModifiedBy>Ko</cp:lastModifiedBy>
  <cp:revision>3</cp:revision>
  <dcterms:created xsi:type="dcterms:W3CDTF">2015-12-16T08:42:00Z</dcterms:created>
  <dcterms:modified xsi:type="dcterms:W3CDTF">2015-12-16T08:45:00Z</dcterms:modified>
</cp:coreProperties>
</file>